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D33" w14:textId="39630B84" w:rsidR="00973EEF" w:rsidRDefault="00973EEF" w:rsidP="00973EE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 xml:space="preserve">PRP/PI/25/……. </w:t>
      </w:r>
      <w:r>
        <w:rPr>
          <w:rFonts w:ascii="Tahoma" w:hAnsi="Tahoma" w:cs="Tahoma"/>
        </w:rPr>
        <w:t>o organizowanie prac interwencyjnych.</w:t>
      </w:r>
    </w:p>
    <w:p w14:paraId="0F707EF9" w14:textId="77777777" w:rsidR="00DB69EF" w:rsidRDefault="00DB69EF" w:rsidP="00DB69EF">
      <w:pPr>
        <w:ind w:left="7788" w:firstLine="708"/>
        <w:rPr>
          <w:sz w:val="16"/>
        </w:rPr>
      </w:pPr>
    </w:p>
    <w:p w14:paraId="69C3CA3B" w14:textId="77777777" w:rsidR="00DB69EF" w:rsidRDefault="00DB69EF" w:rsidP="00DB69EF">
      <w:pPr>
        <w:ind w:left="7788" w:firstLine="708"/>
        <w:rPr>
          <w:sz w:val="16"/>
        </w:rPr>
      </w:pPr>
    </w:p>
    <w:p w14:paraId="173226FB" w14:textId="77777777" w:rsidR="00D60A1C" w:rsidRDefault="00D60A1C" w:rsidP="00DB69EF">
      <w:pPr>
        <w:ind w:left="7788" w:firstLine="708"/>
        <w:rPr>
          <w:sz w:val="16"/>
        </w:rPr>
      </w:pPr>
    </w:p>
    <w:p w14:paraId="7A0E3416" w14:textId="77777777" w:rsidR="00D60A1C" w:rsidRDefault="00D60A1C" w:rsidP="00DB69EF">
      <w:pPr>
        <w:ind w:left="7788" w:firstLine="708"/>
        <w:rPr>
          <w:sz w:val="16"/>
        </w:rPr>
      </w:pPr>
    </w:p>
    <w:p w14:paraId="0DF12615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774EB14B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20F476E5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5D81F15A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5D14F272" w14:textId="77777777" w:rsidR="001644E1" w:rsidRPr="007E07F2" w:rsidRDefault="001644E1" w:rsidP="00D31644">
      <w:pPr>
        <w:rPr>
          <w:rFonts w:ascii="Arial Narrow" w:hAnsi="Arial Narrow"/>
          <w:b/>
          <w:sz w:val="22"/>
          <w:szCs w:val="28"/>
        </w:rPr>
      </w:pPr>
    </w:p>
    <w:p w14:paraId="07A5D6B6" w14:textId="77777777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002AA8B0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7F960D9F" w14:textId="77777777" w:rsidR="00DB69EF" w:rsidRPr="00C11219" w:rsidRDefault="00DB69EF" w:rsidP="006B039D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3A959AFA" w14:textId="77777777" w:rsidR="006B039D" w:rsidRDefault="006B039D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</w:p>
    <w:p w14:paraId="1867479B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4D32D688" w14:textId="77777777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 xml:space="preserve">o zwrot części kosztów poniesionych na wynagrodzenia, nagrody i składki </w:t>
      </w:r>
      <w:r w:rsidR="00C11219">
        <w:rPr>
          <w:rFonts w:ascii="Tahoma" w:hAnsi="Tahoma" w:cs="Tahoma"/>
          <w:b/>
          <w:sz w:val="24"/>
          <w:szCs w:val="24"/>
        </w:rPr>
        <w:br/>
      </w:r>
      <w:r w:rsidR="00973EEF">
        <w:rPr>
          <w:rFonts w:ascii="Tahoma" w:hAnsi="Tahoma" w:cs="Tahoma"/>
          <w:b/>
          <w:sz w:val="24"/>
          <w:szCs w:val="24"/>
        </w:rPr>
        <w:t>na ubezpieczenia</w:t>
      </w:r>
      <w:r w:rsidRPr="00C11219">
        <w:rPr>
          <w:rFonts w:ascii="Tahoma" w:hAnsi="Tahoma" w:cs="Tahoma"/>
          <w:b/>
          <w:sz w:val="24"/>
          <w:szCs w:val="24"/>
        </w:rPr>
        <w:t xml:space="preserve"> społeczne za skierowanych bezrobotnych zatrudnionych </w:t>
      </w:r>
      <w:r w:rsidR="00C11219">
        <w:rPr>
          <w:rFonts w:ascii="Tahoma" w:hAnsi="Tahoma" w:cs="Tahoma"/>
          <w:b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 xml:space="preserve">w ramach prac interwencyjnych </w:t>
      </w:r>
    </w:p>
    <w:p w14:paraId="325CF55A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333D3E49" w14:textId="77777777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973EEF">
        <w:rPr>
          <w:rFonts w:ascii="Tahoma" w:hAnsi="Tahoma" w:cs="Tahoma"/>
          <w:b/>
          <w:sz w:val="24"/>
          <w:szCs w:val="24"/>
        </w:rPr>
        <w:t>5</w:t>
      </w:r>
      <w:r w:rsidR="001644E1" w:rsidRPr="00C11219">
        <w:rPr>
          <w:rFonts w:ascii="Tahoma" w:hAnsi="Tahoma" w:cs="Tahoma"/>
          <w:b/>
          <w:sz w:val="24"/>
          <w:szCs w:val="24"/>
        </w:rPr>
        <w:t>/……..….</w:t>
      </w:r>
      <w:r w:rsidR="001644E1" w:rsidRPr="00C11219">
        <w:rPr>
          <w:rFonts w:ascii="Tahoma" w:hAnsi="Tahoma" w:cs="Tahoma"/>
          <w:sz w:val="24"/>
          <w:szCs w:val="24"/>
        </w:rPr>
        <w:t xml:space="preserve"> z dnia ………………..…………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77856131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4006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C24074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3864F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51AFF203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E8784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1B06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E68B336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19BDAECD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43D4C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skład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 xml:space="preserve">ek </w:t>
            </w:r>
            <w:r w:rsidRPr="00C11219">
              <w:rPr>
                <w:rFonts w:ascii="Tahoma" w:hAnsi="Tahoma" w:cs="Tahoma"/>
                <w:sz w:val="24"/>
                <w:szCs w:val="24"/>
              </w:rPr>
              <w:t>na ubezpieczeni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społeczne </w:t>
            </w:r>
          </w:p>
          <w:p w14:paraId="00106F25" w14:textId="77777777" w:rsidR="00DB69EF" w:rsidRPr="00C11219" w:rsidRDefault="00DB69EF" w:rsidP="00C11219">
            <w:pPr>
              <w:pStyle w:val="Tekstpodstawowy"/>
              <w:spacing w:line="276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 xml:space="preserve">od refundowanych wynagrodzeń </w:t>
            </w:r>
            <w:r w:rsidR="009C36CB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Pr="00C11219">
              <w:rPr>
                <w:rFonts w:ascii="Tahoma" w:hAnsi="Tahoma" w:cs="Tahoma"/>
                <w:sz w:val="24"/>
                <w:szCs w:val="24"/>
              </w:rPr>
              <w:t>w kwocie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48C73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50CDF7D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E67905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</w:t>
            </w:r>
            <w:r w:rsidRPr="00C11219">
              <w:rPr>
                <w:rFonts w:ascii="Tahoma" w:hAnsi="Tahoma" w:cs="Tahoma"/>
                <w:sz w:val="24"/>
                <w:szCs w:val="24"/>
              </w:rPr>
              <w:t>.….. zł</w:t>
            </w:r>
          </w:p>
        </w:tc>
      </w:tr>
      <w:tr w:rsidR="00DB69EF" w:rsidRPr="00C11219" w14:paraId="6D044727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BD3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309E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AEABDE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74044520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A90DD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CCA78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4B504286" w14:textId="77777777" w:rsidR="00DB69EF" w:rsidRPr="00C11219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Środki finansowe pros</w:t>
      </w:r>
      <w:r w:rsidR="00B01AD8" w:rsidRPr="00C11219">
        <w:rPr>
          <w:rFonts w:ascii="Tahoma" w:hAnsi="Tahoma" w:cs="Tahoma"/>
          <w:sz w:val="24"/>
          <w:szCs w:val="24"/>
        </w:rPr>
        <w:t xml:space="preserve">zę </w:t>
      </w:r>
      <w:r w:rsidRPr="00C11219">
        <w:rPr>
          <w:rFonts w:ascii="Tahoma" w:hAnsi="Tahoma" w:cs="Tahoma"/>
          <w:sz w:val="24"/>
          <w:szCs w:val="24"/>
        </w:rPr>
        <w:t xml:space="preserve">przekazać na rachunek </w:t>
      </w:r>
      <w:r w:rsidR="006B039D">
        <w:rPr>
          <w:rFonts w:ascii="Tahoma" w:hAnsi="Tahoma" w:cs="Tahoma"/>
          <w:sz w:val="24"/>
          <w:szCs w:val="24"/>
        </w:rPr>
        <w:t>bankowy nr ……………………………………………</w:t>
      </w:r>
    </w:p>
    <w:p w14:paraId="6114DBDB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8433DD7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46A866C7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457BBBEE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E578EC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1C5CB8F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2C2FF322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468F2350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7C4A843B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51BFD946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47FF266D" w14:textId="77777777" w:rsidR="00DB69EF" w:rsidRDefault="00DB69EF" w:rsidP="00DB69EF">
      <w:pPr>
        <w:pStyle w:val="Tekstpodstawowy"/>
        <w:rPr>
          <w:sz w:val="16"/>
        </w:rPr>
      </w:pPr>
    </w:p>
    <w:p w14:paraId="2271EED4" w14:textId="77777777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lastRenderedPageBreak/>
        <w:t>Załączniki, które należy dołączyć do wniosku:</w:t>
      </w:r>
    </w:p>
    <w:p w14:paraId="07E3FC95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505D9122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30959740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75D83A2E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033CDEF1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51416A23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148466">
    <w:abstractNumId w:val="1"/>
  </w:num>
  <w:num w:numId="2" w16cid:durableId="2104766456">
    <w:abstractNumId w:val="5"/>
  </w:num>
  <w:num w:numId="3" w16cid:durableId="31998262">
    <w:abstractNumId w:val="3"/>
  </w:num>
  <w:num w:numId="4" w16cid:durableId="1377967330">
    <w:abstractNumId w:val="4"/>
  </w:num>
  <w:num w:numId="5" w16cid:durableId="1544950359">
    <w:abstractNumId w:val="4"/>
    <w:lvlOverride w:ilvl="0">
      <w:startOverride w:val="1"/>
    </w:lvlOverride>
  </w:num>
  <w:num w:numId="6" w16cid:durableId="1055858611">
    <w:abstractNumId w:val="2"/>
  </w:num>
  <w:num w:numId="7" w16cid:durableId="8401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70F3"/>
    <w:rsid w:val="002036F0"/>
    <w:rsid w:val="002A4E61"/>
    <w:rsid w:val="002A4F1E"/>
    <w:rsid w:val="002B65B0"/>
    <w:rsid w:val="00357851"/>
    <w:rsid w:val="003704B2"/>
    <w:rsid w:val="0037636A"/>
    <w:rsid w:val="0039081B"/>
    <w:rsid w:val="00391E93"/>
    <w:rsid w:val="003F7A97"/>
    <w:rsid w:val="00480179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73B1C"/>
    <w:rsid w:val="006B039D"/>
    <w:rsid w:val="006D7960"/>
    <w:rsid w:val="007030F0"/>
    <w:rsid w:val="0072401E"/>
    <w:rsid w:val="00795623"/>
    <w:rsid w:val="007B7729"/>
    <w:rsid w:val="007C1DE0"/>
    <w:rsid w:val="007F49D4"/>
    <w:rsid w:val="007F4E6F"/>
    <w:rsid w:val="007F6018"/>
    <w:rsid w:val="008144F3"/>
    <w:rsid w:val="008447DE"/>
    <w:rsid w:val="008A082A"/>
    <w:rsid w:val="008B03D9"/>
    <w:rsid w:val="008D110B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B01AD8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D31644"/>
    <w:rsid w:val="00D34347"/>
    <w:rsid w:val="00D60A1C"/>
    <w:rsid w:val="00DB69EF"/>
    <w:rsid w:val="00DF5BFE"/>
    <w:rsid w:val="00E36668"/>
    <w:rsid w:val="00E66FBD"/>
    <w:rsid w:val="00EB43B9"/>
    <w:rsid w:val="00EC3F2A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9562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265</Words>
  <Characters>2729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5</cp:revision>
  <cp:lastPrinted>2025-08-22T05:58:00Z</cp:lastPrinted>
  <dcterms:created xsi:type="dcterms:W3CDTF">2025-07-15T06:16:00Z</dcterms:created>
  <dcterms:modified xsi:type="dcterms:W3CDTF">2025-08-22T05:58:00Z</dcterms:modified>
</cp:coreProperties>
</file>