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:rsidR="00D07A43" w:rsidRDefault="000268F7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nazwisko)</w:t>
                            </w:r>
                            <w:r w:rsidR="00D07A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:rsidR="00D07A43" w:rsidRDefault="000268F7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nazwisko)</w:t>
                      </w:r>
                      <w:r w:rsidR="00D07A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0268F7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D07A43" w:rsidRPr="00D07A43" w:rsidRDefault="000268F7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osoby fizycznej składającej </w:t>
      </w:r>
      <w:r w:rsidR="00B2091B">
        <w:rPr>
          <w:rFonts w:ascii="Times New Roman" w:eastAsia="Calibri" w:hAnsi="Times New Roman" w:cs="Times New Roman"/>
          <w:b/>
          <w:sz w:val="24"/>
          <w:szCs w:val="24"/>
        </w:rPr>
        <w:t xml:space="preserve">wniosek o wydanie zezwolenia na pracę sezonową cudzoziemca </w:t>
      </w:r>
      <w:r w:rsidR="00D07A43"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 xml:space="preserve">o miejscu </w:t>
      </w:r>
      <w:r w:rsidR="00B2091B">
        <w:rPr>
          <w:rFonts w:ascii="Times New Roman" w:eastAsia="Calibri" w:hAnsi="Times New Roman" w:cs="Times New Roman"/>
          <w:sz w:val="24"/>
          <w:szCs w:val="24"/>
        </w:rPr>
        <w:t>zamieszkania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C1659" w:rsidRPr="003C1659" w:rsidRDefault="00D07A43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B20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Ja niżej podpisany </w:t>
      </w:r>
      <w:r w:rsidR="00B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3C1659" w:rsidRPr="003C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świadczam, że:</w:t>
      </w:r>
    </w:p>
    <w:p w:rsidR="003C1659" w:rsidRDefault="00B2091B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aktualne miejsce mojego zamieszkania jest</w:t>
      </w:r>
      <w:r w:rsidR="003C1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terenie powiatu wadowickiego pod adresem:</w:t>
      </w:r>
    </w:p>
    <w:p w:rsidR="000268F7" w:rsidRPr="000268F7" w:rsidRDefault="000268F7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C1659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(adres miejsca </w:t>
      </w:r>
      <w:r w:rsidR="00B2091B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zamieszkania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)</w:t>
      </w: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549D8" w:rsidRDefault="00D07A43" w:rsidP="000B0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B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Oświadczam, że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uprzedzony/a o odpowiedzialności karnej wynikającej z art. 233</w:t>
      </w:r>
      <w:r w:rsidR="006A10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ust. 1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 z dnia 6 czerwca 1997 r. </w:t>
      </w:r>
      <w:r w:rsidRPr="003C16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Kodeks karny</w:t>
      </w:r>
      <w:r w:rsidR="00532AD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B0D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,,</w:t>
      </w:r>
      <w:r w:rsidR="000B0D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to, składając zeznanie mające służyć za dowód w postępowaniu sądowym lub w innym postępowaniu prowadzonym na podstawie ustawy, zeznaje nieprawdę lub zataja prawdę, podlega karze pozbawienia wolności </w:t>
      </w:r>
      <w:r w:rsidR="006A10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 6 miesięcy do 8 lat”</w:t>
      </w:r>
    </w:p>
    <w:p w:rsidR="00D07A43" w:rsidRPr="00D07A43" w:rsidRDefault="00D07A43" w:rsidP="00B5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3C16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czytelny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podpis)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C1659" w:rsidRDefault="003C1659" w:rsidP="003C1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Pouczenie:</w:t>
      </w:r>
    </w:p>
    <w:p w:rsidR="003C1659" w:rsidRPr="00D07A43" w:rsidRDefault="003C1659" w:rsidP="003C1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t xml:space="preserve">Art. 25 </w:t>
      </w:r>
      <w:r w:rsidR="00B2091B">
        <w:t xml:space="preserve">Kodeksu Cywilnego </w:t>
      </w:r>
      <w:r w:rsidR="00B2091B" w:rsidRPr="00B2091B">
        <w:rPr>
          <w:i/>
        </w:rPr>
        <w:t>,,Miejscem zamieszkania osoby fizycznej jest miejscowość, w której osoba ta przebywa z zamiarem stałego pobytu.”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D07A43" w:rsidRPr="00D07A43" w:rsidSect="00304B0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8F" w:rsidRDefault="009E1F8F">
      <w:pPr>
        <w:spacing w:after="0" w:line="240" w:lineRule="auto"/>
      </w:pPr>
      <w:r>
        <w:separator/>
      </w:r>
    </w:p>
  </w:endnote>
  <w:endnote w:type="continuationSeparator" w:id="0">
    <w:p w:rsidR="009E1F8F" w:rsidRDefault="009E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E7E" w:rsidRDefault="009E1F8F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65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6E7E" w:rsidRDefault="009E1F8F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8F" w:rsidRDefault="009E1F8F">
      <w:pPr>
        <w:spacing w:after="0" w:line="240" w:lineRule="auto"/>
      </w:pPr>
      <w:r>
        <w:separator/>
      </w:r>
    </w:p>
  </w:footnote>
  <w:footnote w:type="continuationSeparator" w:id="0">
    <w:p w:rsidR="009E1F8F" w:rsidRDefault="009E1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37F16"/>
    <w:multiLevelType w:val="hybridMultilevel"/>
    <w:tmpl w:val="5258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3"/>
    <w:rsid w:val="000268F7"/>
    <w:rsid w:val="000514CC"/>
    <w:rsid w:val="000B0DB0"/>
    <w:rsid w:val="000B0FDF"/>
    <w:rsid w:val="000F7444"/>
    <w:rsid w:val="002D67EC"/>
    <w:rsid w:val="003813FF"/>
    <w:rsid w:val="003C1659"/>
    <w:rsid w:val="004D04F2"/>
    <w:rsid w:val="00532ADC"/>
    <w:rsid w:val="005758FF"/>
    <w:rsid w:val="006A108A"/>
    <w:rsid w:val="00802D16"/>
    <w:rsid w:val="00852C7D"/>
    <w:rsid w:val="008541F0"/>
    <w:rsid w:val="00856148"/>
    <w:rsid w:val="00983F60"/>
    <w:rsid w:val="009E1F8F"/>
    <w:rsid w:val="00A46B87"/>
    <w:rsid w:val="00B2091B"/>
    <w:rsid w:val="00B549D8"/>
    <w:rsid w:val="00C62467"/>
    <w:rsid w:val="00D07A43"/>
    <w:rsid w:val="00D402E0"/>
    <w:rsid w:val="00D635A6"/>
    <w:rsid w:val="00EC30DF"/>
    <w:rsid w:val="00F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DDD5-ECB9-4580-862F-76260E90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  <w:style w:type="paragraph" w:styleId="Akapitzlist">
    <w:name w:val="List Paragraph"/>
    <w:basedOn w:val="Normalny"/>
    <w:uiPriority w:val="34"/>
    <w:qFormat/>
    <w:rsid w:val="0002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Dell</cp:lastModifiedBy>
  <cp:revision>2</cp:revision>
  <cp:lastPrinted>2018-01-16T10:46:00Z</cp:lastPrinted>
  <dcterms:created xsi:type="dcterms:W3CDTF">2021-02-17T10:33:00Z</dcterms:created>
  <dcterms:modified xsi:type="dcterms:W3CDTF">2021-02-17T10:33:00Z</dcterms:modified>
</cp:coreProperties>
</file>